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EF" w:rsidRDefault="00DB6EEF"/>
    <w:tbl>
      <w:tblPr>
        <w:tblStyle w:val="a3"/>
        <w:tblpPr w:leftFromText="180" w:rightFromText="180" w:vertAnchor="page" w:horzAnchor="margin" w:tblpXSpec="center" w:tblpY="3271"/>
        <w:tblW w:w="10397" w:type="dxa"/>
        <w:tblLook w:val="04A0" w:firstRow="1" w:lastRow="0" w:firstColumn="1" w:lastColumn="0" w:noHBand="0" w:noVBand="1"/>
      </w:tblPr>
      <w:tblGrid>
        <w:gridCol w:w="617"/>
        <w:gridCol w:w="4907"/>
        <w:gridCol w:w="3184"/>
        <w:gridCol w:w="1689"/>
      </w:tblGrid>
      <w:tr w:rsidR="00353844" w:rsidTr="00353844">
        <w:tc>
          <w:tcPr>
            <w:tcW w:w="617" w:type="dxa"/>
          </w:tcPr>
          <w:p w:rsidR="00353844" w:rsidRPr="00DB6EEF" w:rsidRDefault="00353844" w:rsidP="0035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3844" w:rsidRPr="00DB6EEF" w:rsidRDefault="00353844" w:rsidP="0035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6E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B6EE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07" w:type="dxa"/>
          </w:tcPr>
          <w:p w:rsidR="00353844" w:rsidRDefault="00353844" w:rsidP="0035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844" w:rsidRDefault="00353844" w:rsidP="0035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E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353844" w:rsidRPr="00DB6EEF" w:rsidRDefault="00353844" w:rsidP="0035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353844" w:rsidRDefault="00353844" w:rsidP="0035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844" w:rsidRPr="00DB6EEF" w:rsidRDefault="00353844" w:rsidP="0035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EF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1689" w:type="dxa"/>
          </w:tcPr>
          <w:p w:rsidR="00353844" w:rsidRPr="00DB6EEF" w:rsidRDefault="00353844" w:rsidP="00353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EE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53844" w:rsidTr="00353844">
        <w:tc>
          <w:tcPr>
            <w:tcW w:w="617" w:type="dxa"/>
          </w:tcPr>
          <w:p w:rsidR="00353844" w:rsidRPr="00DB6EEF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Pr="00DB6EEF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7" w:type="dxa"/>
          </w:tcPr>
          <w:p w:rsidR="00353844" w:rsidRPr="00DB6EEF" w:rsidRDefault="00353844" w:rsidP="0035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Pr="00DB6EEF" w:rsidRDefault="00353844" w:rsidP="0035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EF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утренней зарядки</w:t>
            </w:r>
          </w:p>
        </w:tc>
        <w:tc>
          <w:tcPr>
            <w:tcW w:w="3184" w:type="dxa"/>
          </w:tcPr>
          <w:p w:rsidR="00353844" w:rsidRDefault="00353844" w:rsidP="00353844">
            <w:pPr>
              <w:rPr>
                <w:rStyle w:val="a4"/>
              </w:rPr>
            </w:pPr>
          </w:p>
          <w:p w:rsidR="00353844" w:rsidRDefault="005F6350" w:rsidP="00353844">
            <w:hyperlink r:id="rId5" w:history="1">
              <w:r w:rsidR="00353844" w:rsidRPr="0079301F">
                <w:rPr>
                  <w:rStyle w:val="a4"/>
                </w:rPr>
                <w:t>https://youtu.be/B89EGM4fmbU</w:t>
              </w:r>
            </w:hyperlink>
          </w:p>
          <w:p w:rsidR="00353844" w:rsidRDefault="00353844" w:rsidP="00353844"/>
        </w:tc>
        <w:tc>
          <w:tcPr>
            <w:tcW w:w="1689" w:type="dxa"/>
          </w:tcPr>
          <w:p w:rsidR="00353844" w:rsidRPr="00156EF4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Default="002072A1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</w:p>
          <w:p w:rsidR="005F6350" w:rsidRPr="00156EF4" w:rsidRDefault="005F6350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353844" w:rsidTr="00353844">
        <w:tc>
          <w:tcPr>
            <w:tcW w:w="617" w:type="dxa"/>
          </w:tcPr>
          <w:p w:rsidR="00353844" w:rsidRPr="00DB6EEF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Pr="00DB6EEF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7" w:type="dxa"/>
          </w:tcPr>
          <w:p w:rsidR="00353844" w:rsidRPr="00DB6EEF" w:rsidRDefault="00353844" w:rsidP="0035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Pr="00DB6EEF" w:rsidRDefault="00353844" w:rsidP="0035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Танцевально-ритмическая гимнастика</w:t>
            </w:r>
          </w:p>
        </w:tc>
        <w:tc>
          <w:tcPr>
            <w:tcW w:w="3184" w:type="dxa"/>
          </w:tcPr>
          <w:p w:rsidR="00353844" w:rsidRDefault="00353844" w:rsidP="00353844"/>
          <w:p w:rsidR="00353844" w:rsidRDefault="005F6350" w:rsidP="00353844">
            <w:hyperlink r:id="rId6" w:history="1">
              <w:r w:rsidR="00353844" w:rsidRPr="00FD3858">
                <w:rPr>
                  <w:rStyle w:val="a4"/>
                </w:rPr>
                <w:t>https://youtu.be/vFer3s9JRok</w:t>
              </w:r>
            </w:hyperlink>
            <w:r w:rsidR="00353844">
              <w:t xml:space="preserve"> </w:t>
            </w:r>
          </w:p>
        </w:tc>
        <w:tc>
          <w:tcPr>
            <w:tcW w:w="1689" w:type="dxa"/>
          </w:tcPr>
          <w:p w:rsidR="00353844" w:rsidRPr="00156EF4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6EF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5F6350" w:rsidRPr="00156EF4" w:rsidRDefault="005F6350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353844" w:rsidTr="00353844">
        <w:tc>
          <w:tcPr>
            <w:tcW w:w="617" w:type="dxa"/>
          </w:tcPr>
          <w:p w:rsidR="00353844" w:rsidRPr="00DB6EEF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Pr="00DB6EEF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7" w:type="dxa"/>
          </w:tcPr>
          <w:p w:rsidR="00353844" w:rsidRPr="00DB6EEF" w:rsidRDefault="00353844" w:rsidP="0035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Pr="00DB6EEF" w:rsidRDefault="00353844" w:rsidP="0035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3184" w:type="dxa"/>
          </w:tcPr>
          <w:p w:rsidR="00353844" w:rsidRDefault="00353844" w:rsidP="00353844"/>
          <w:p w:rsidR="00353844" w:rsidRDefault="005F6350" w:rsidP="00353844">
            <w:hyperlink r:id="rId7" w:history="1">
              <w:r w:rsidR="00353844" w:rsidRPr="0079301F">
                <w:rPr>
                  <w:rStyle w:val="a4"/>
                </w:rPr>
                <w:t>https://youtu.be/fwj6d5yEUjs</w:t>
              </w:r>
            </w:hyperlink>
            <w:r w:rsidR="00353844">
              <w:t xml:space="preserve"> </w:t>
            </w:r>
            <w:r w:rsidR="00353844" w:rsidRPr="00C51FB6">
              <w:t xml:space="preserve"> </w:t>
            </w:r>
          </w:p>
        </w:tc>
        <w:tc>
          <w:tcPr>
            <w:tcW w:w="1689" w:type="dxa"/>
          </w:tcPr>
          <w:p w:rsidR="00353844" w:rsidRPr="00156EF4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4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  <w:p w:rsidR="005F6350" w:rsidRPr="00156EF4" w:rsidRDefault="005F6350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353844" w:rsidTr="00353844">
        <w:tc>
          <w:tcPr>
            <w:tcW w:w="617" w:type="dxa"/>
          </w:tcPr>
          <w:p w:rsidR="00353844" w:rsidRPr="00DB6EEF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Pr="00DB6EEF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7" w:type="dxa"/>
          </w:tcPr>
          <w:p w:rsidR="00353844" w:rsidRPr="00DB6EEF" w:rsidRDefault="00353844" w:rsidP="0035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Pr="00DB6EEF" w:rsidRDefault="00353844" w:rsidP="0035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правильной осанки</w:t>
            </w:r>
          </w:p>
        </w:tc>
        <w:tc>
          <w:tcPr>
            <w:tcW w:w="3184" w:type="dxa"/>
          </w:tcPr>
          <w:p w:rsidR="00353844" w:rsidRDefault="00353844" w:rsidP="00353844"/>
          <w:p w:rsidR="00353844" w:rsidRPr="004843C4" w:rsidRDefault="005F6350" w:rsidP="00353844">
            <w:hyperlink r:id="rId8" w:history="1">
              <w:r w:rsidR="00353844" w:rsidRPr="0079301F">
                <w:rPr>
                  <w:rStyle w:val="a4"/>
                </w:rPr>
                <w:t>https://youtu.be/JXfp0cCUEa0</w:t>
              </w:r>
            </w:hyperlink>
            <w:r w:rsidR="00353844">
              <w:t xml:space="preserve"> </w:t>
            </w:r>
          </w:p>
          <w:p w:rsidR="00353844" w:rsidRDefault="00353844" w:rsidP="00353844"/>
        </w:tc>
        <w:tc>
          <w:tcPr>
            <w:tcW w:w="1689" w:type="dxa"/>
          </w:tcPr>
          <w:p w:rsidR="00353844" w:rsidRPr="00156EF4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F4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  <w:p w:rsidR="005F6350" w:rsidRPr="00156EF4" w:rsidRDefault="005F6350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bookmarkStart w:id="0" w:name="_GoBack"/>
            <w:bookmarkEnd w:id="0"/>
          </w:p>
        </w:tc>
      </w:tr>
      <w:tr w:rsidR="00353844" w:rsidTr="00353844">
        <w:tc>
          <w:tcPr>
            <w:tcW w:w="10397" w:type="dxa"/>
            <w:gridSpan w:val="4"/>
            <w:tcBorders>
              <w:left w:val="nil"/>
              <w:bottom w:val="nil"/>
              <w:right w:val="nil"/>
            </w:tcBorders>
          </w:tcPr>
          <w:p w:rsidR="00353844" w:rsidRDefault="00353844" w:rsidP="0035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Занятия будут проходить </w:t>
            </w:r>
            <w:r w:rsidRPr="003538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10:00- 11:00</w:t>
            </w:r>
          </w:p>
          <w:p w:rsidR="00353844" w:rsidRDefault="00353844" w:rsidP="003538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4" w:rsidRDefault="002072A1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53844">
              <w:rPr>
                <w:rFonts w:ascii="Times New Roman" w:hAnsi="Times New Roman" w:cs="Times New Roman"/>
                <w:sz w:val="28"/>
                <w:szCs w:val="28"/>
              </w:rPr>
              <w:t>: Кураева М.В.</w:t>
            </w:r>
          </w:p>
          <w:p w:rsidR="00353844" w:rsidRPr="00156EF4" w:rsidRDefault="00353844" w:rsidP="0035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35B" w:rsidRPr="00353844" w:rsidRDefault="002072A1" w:rsidP="00CF400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72A1">
        <w:rPr>
          <w:rFonts w:ascii="Times New Roman" w:eastAsia="Calibri" w:hAnsi="Times New Roman" w:cs="Times New Roman"/>
          <w:sz w:val="28"/>
          <w:szCs w:val="28"/>
        </w:rPr>
        <w:t>Календарн</w:t>
      </w:r>
      <w:proofErr w:type="gramStart"/>
      <w:r w:rsidRPr="002072A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072A1">
        <w:rPr>
          <w:rFonts w:ascii="Times New Roman" w:eastAsia="Calibri" w:hAnsi="Times New Roman" w:cs="Times New Roman"/>
          <w:sz w:val="28"/>
          <w:szCs w:val="28"/>
        </w:rPr>
        <w:t xml:space="preserve"> тематическое планирование кружка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844">
        <w:rPr>
          <w:rFonts w:ascii="Times New Roman" w:hAnsi="Times New Roman" w:cs="Times New Roman"/>
          <w:sz w:val="32"/>
          <w:szCs w:val="32"/>
        </w:rPr>
        <w:t>ОФП</w:t>
      </w:r>
    </w:p>
    <w:p w:rsidR="00353844" w:rsidRPr="00353844" w:rsidRDefault="00353844" w:rsidP="00CF40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353844">
        <w:rPr>
          <w:rFonts w:ascii="Times New Roman" w:hAnsi="Times New Roman" w:cs="Times New Roman"/>
          <w:sz w:val="32"/>
          <w:szCs w:val="32"/>
        </w:rPr>
        <w:t>а июнь-2020г.</w:t>
      </w:r>
    </w:p>
    <w:sectPr w:rsidR="00353844" w:rsidRPr="00353844" w:rsidSect="00CF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EF"/>
    <w:rsid w:val="00156EF4"/>
    <w:rsid w:val="002072A1"/>
    <w:rsid w:val="00353844"/>
    <w:rsid w:val="005F6350"/>
    <w:rsid w:val="008F65ED"/>
    <w:rsid w:val="00CF4000"/>
    <w:rsid w:val="00DB6EEF"/>
    <w:rsid w:val="00E1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6EE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65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6EE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6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Xfp0cCUE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wj6d5yEUj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Fer3s9JRok" TargetMode="External"/><Relationship Id="rId5" Type="http://schemas.openxmlformats.org/officeDocument/2006/relationships/hyperlink" Target="https://youtu.be/B89EGM4fmb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</cp:revision>
  <dcterms:created xsi:type="dcterms:W3CDTF">2020-05-26T17:06:00Z</dcterms:created>
  <dcterms:modified xsi:type="dcterms:W3CDTF">2020-05-27T05:57:00Z</dcterms:modified>
</cp:coreProperties>
</file>